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6A5" w:rsidRDefault="00B276A5" w:rsidP="00B276A5"/>
    <w:p w:rsidR="00B276A5" w:rsidRPr="001112CE" w:rsidRDefault="00B276A5" w:rsidP="00B276A5">
      <w:pPr>
        <w:rPr>
          <w:b/>
          <w:bCs/>
          <w:sz w:val="24"/>
          <w:szCs w:val="24"/>
        </w:rPr>
      </w:pPr>
      <w:r w:rsidRPr="001112CE">
        <w:rPr>
          <w:b/>
          <w:bCs/>
          <w:sz w:val="24"/>
          <w:szCs w:val="24"/>
        </w:rPr>
        <w:t>A:Listen and fill in the blanks.</w:t>
      </w:r>
      <w:r w:rsidR="00BD6B98">
        <w:rPr>
          <w:b/>
          <w:bCs/>
          <w:sz w:val="24"/>
          <w:szCs w:val="24"/>
        </w:rPr>
        <w:t>(3</w:t>
      </w:r>
      <w:r w:rsidR="001112CE" w:rsidRPr="001112CE">
        <w:rPr>
          <w:b/>
          <w:bCs/>
          <w:sz w:val="24"/>
          <w:szCs w:val="24"/>
        </w:rPr>
        <w:t>.5)</w:t>
      </w:r>
    </w:p>
    <w:p w:rsidR="00B276A5" w:rsidRDefault="00B276A5" w:rsidP="00B276A5">
      <w:r>
        <w:t xml:space="preserve">1:Nick works between ……………….hours a week. </w:t>
      </w:r>
    </w:p>
    <w:p w:rsidR="00B276A5" w:rsidRDefault="00B276A5" w:rsidP="00B276A5">
      <w:r>
        <w:t xml:space="preserve">2:Anya’s sister is ……………….. </w:t>
      </w:r>
    </w:p>
    <w:p w:rsidR="00B276A5" w:rsidRDefault="00B276A5" w:rsidP="00B276A5">
      <w:r>
        <w:t xml:space="preserve">3:Alision usually gets up about ……at the weekend. </w:t>
      </w:r>
    </w:p>
    <w:p w:rsidR="00B276A5" w:rsidRDefault="00B276A5" w:rsidP="00B276A5">
      <w:r>
        <w:t xml:space="preserve">4:Wells …………..does sport. </w:t>
      </w:r>
    </w:p>
    <w:p w:rsidR="00B276A5" w:rsidRDefault="00B276A5" w:rsidP="00B276A5">
      <w:r>
        <w:t xml:space="preserve">5:Stacey ………………..cat. </w:t>
      </w:r>
    </w:p>
    <w:p w:rsidR="00B276A5" w:rsidRDefault="00B276A5" w:rsidP="00B276A5">
      <w:r>
        <w:t xml:space="preserve"> </w:t>
      </w:r>
    </w:p>
    <w:p w:rsidR="00BD6B98" w:rsidRDefault="00BD6B98" w:rsidP="00B276A5"/>
    <w:p w:rsidR="00BD6B98" w:rsidRDefault="00BD6B98" w:rsidP="00B276A5"/>
    <w:p w:rsidR="00BD6B98" w:rsidRDefault="00BD6B98" w:rsidP="00B276A5"/>
    <w:p w:rsidR="00BD6B98" w:rsidRDefault="00BD6B98" w:rsidP="00B276A5"/>
    <w:p w:rsidR="00BD6B98" w:rsidRDefault="00BD6B98" w:rsidP="00B276A5"/>
    <w:p w:rsidR="00BD6B98" w:rsidRDefault="00BD6B98" w:rsidP="00B276A5"/>
    <w:p w:rsidR="00B276A5" w:rsidRPr="001112CE" w:rsidRDefault="00B276A5" w:rsidP="00B276A5">
      <w:pPr>
        <w:rPr>
          <w:b/>
          <w:bCs/>
          <w:sz w:val="24"/>
          <w:szCs w:val="24"/>
        </w:rPr>
      </w:pPr>
      <w:r w:rsidRPr="001112CE">
        <w:rPr>
          <w:b/>
          <w:bCs/>
          <w:sz w:val="24"/>
          <w:szCs w:val="24"/>
        </w:rPr>
        <w:t>B:Listen and number.</w:t>
      </w:r>
      <w:r w:rsidR="00BD6B98">
        <w:rPr>
          <w:b/>
          <w:bCs/>
          <w:sz w:val="24"/>
          <w:szCs w:val="24"/>
        </w:rPr>
        <w:t>(3</w:t>
      </w:r>
      <w:r w:rsidR="001112CE" w:rsidRPr="001112CE">
        <w:rPr>
          <w:b/>
          <w:bCs/>
          <w:sz w:val="24"/>
          <w:szCs w:val="24"/>
        </w:rPr>
        <w:t>.5)</w:t>
      </w:r>
    </w:p>
    <w:p w:rsidR="00B276A5" w:rsidRDefault="00B276A5" w:rsidP="00B276A5">
      <w:r>
        <w:t xml:space="preserve"> </w:t>
      </w:r>
    </w:p>
    <w:p w:rsidR="00B276A5" w:rsidRDefault="00B276A5" w:rsidP="00B276A5">
      <w:r>
        <w:t xml:space="preserve">Get dressed </w:t>
      </w:r>
    </w:p>
    <w:p w:rsidR="00B276A5" w:rsidRDefault="00B276A5" w:rsidP="00B276A5">
      <w:r>
        <w:t xml:space="preserve">Get up </w:t>
      </w:r>
    </w:p>
    <w:p w:rsidR="00B276A5" w:rsidRDefault="00B276A5" w:rsidP="00B276A5">
      <w:r>
        <w:t xml:space="preserve">Have breakfast </w:t>
      </w:r>
    </w:p>
    <w:p w:rsidR="00B276A5" w:rsidRDefault="00B276A5" w:rsidP="00B276A5">
      <w:r>
        <w:t xml:space="preserve">Have a shower </w:t>
      </w:r>
    </w:p>
    <w:p w:rsidR="00B276A5" w:rsidRDefault="00B276A5" w:rsidP="00B276A5">
      <w:r>
        <w:t xml:space="preserve">Go to work/school </w:t>
      </w:r>
    </w:p>
    <w:p w:rsidR="00B276A5" w:rsidRDefault="00B276A5" w:rsidP="00B276A5">
      <w:r>
        <w:t xml:space="preserve">Have a coffee </w:t>
      </w:r>
    </w:p>
    <w:p w:rsidR="00B276A5" w:rsidRDefault="00B276A5" w:rsidP="00B276A5">
      <w:r>
        <w:t xml:space="preserve"> </w:t>
      </w:r>
    </w:p>
    <w:p w:rsidR="00B276A5" w:rsidRDefault="00B276A5" w:rsidP="00B276A5">
      <w:r>
        <w:t xml:space="preserve"> </w:t>
      </w:r>
    </w:p>
    <w:p w:rsidR="005D25BE" w:rsidRDefault="005D25BE" w:rsidP="00BD6B98"/>
    <w:p w:rsidR="00B276A5" w:rsidRDefault="00B276A5" w:rsidP="00B276A5"/>
    <w:p w:rsidR="00B276A5" w:rsidRDefault="00B276A5" w:rsidP="00B276A5"/>
    <w:p w:rsidR="00B276A5" w:rsidRDefault="00B276A5" w:rsidP="00B276A5"/>
    <w:p w:rsidR="00B276A5" w:rsidRDefault="00B276A5" w:rsidP="00B276A5"/>
    <w:p w:rsidR="00B276A5" w:rsidRDefault="00B276A5" w:rsidP="00B276A5"/>
    <w:p w:rsidR="00B276A5" w:rsidRDefault="00B276A5" w:rsidP="00B276A5"/>
    <w:p w:rsidR="00B276A5" w:rsidRDefault="00B276A5" w:rsidP="00B276A5"/>
    <w:p w:rsidR="00B276A5" w:rsidRPr="001112CE" w:rsidRDefault="008D0B21" w:rsidP="00B276A5">
      <w:pPr>
        <w:rPr>
          <w:b/>
          <w:bCs/>
        </w:rPr>
      </w:pPr>
      <w:r>
        <w:rPr>
          <w:b/>
          <w:bCs/>
          <w:sz w:val="24"/>
          <w:szCs w:val="24"/>
        </w:rPr>
        <w:t>C</w:t>
      </w:r>
      <w:r w:rsidR="00B276A5" w:rsidRPr="001112CE">
        <w:rPr>
          <w:b/>
          <w:bCs/>
          <w:sz w:val="24"/>
          <w:szCs w:val="24"/>
        </w:rPr>
        <w:t>:Put the words in the right place.</w:t>
      </w:r>
      <w:r w:rsidR="001112CE">
        <w:rPr>
          <w:b/>
          <w:bCs/>
          <w:sz w:val="24"/>
          <w:szCs w:val="24"/>
        </w:rPr>
        <w:t>(2.5)</w:t>
      </w:r>
    </w:p>
    <w:p w:rsidR="00B276A5" w:rsidRDefault="00B276A5" w:rsidP="00B276A5">
      <w:r>
        <w:rPr>
          <w:noProof/>
        </w:rPr>
        <mc:AlternateContent>
          <mc:Choice Requires="wps">
            <w:drawing>
              <wp:anchor distT="0" distB="0" distL="114300" distR="114300" simplePos="0" relativeHeight="251659264" behindDoc="0" locked="0" layoutInCell="1" allowOverlap="1">
                <wp:simplePos x="0" y="0"/>
                <wp:positionH relativeFrom="column">
                  <wp:posOffset>692822</wp:posOffset>
                </wp:positionH>
                <wp:positionV relativeFrom="paragraph">
                  <wp:posOffset>40181</wp:posOffset>
                </wp:positionV>
                <wp:extent cx="4328576" cy="702184"/>
                <wp:effectExtent l="0" t="0" r="15240" b="22225"/>
                <wp:wrapNone/>
                <wp:docPr id="1" name="Rounded Rectangle 1"/>
                <wp:cNvGraphicFramePr/>
                <a:graphic xmlns:a="http://schemas.openxmlformats.org/drawingml/2006/main">
                  <a:graphicData uri="http://schemas.microsoft.com/office/word/2010/wordprocessingShape">
                    <wps:wsp>
                      <wps:cNvSpPr/>
                      <wps:spPr>
                        <a:xfrm>
                          <a:off x="0" y="0"/>
                          <a:ext cx="4328576" cy="702184"/>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276A5" w:rsidRDefault="00B276A5" w:rsidP="00B276A5">
                            <w:pPr>
                              <w:jc w:val="center"/>
                            </w:pPr>
                            <w:r>
                              <w:t>Better  /  dizzy  / feel  /  magazine / personal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54.55pt;margin-top:3.15pt;width:340.85pt;height:55.3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" fillcolor="white [3201]" strokecolor="black [3213]" strokeweight="1pt">
                <v:stroke joinstyle="miter"/>
                <v:textbox>
                  <w:txbxContent>
                    <w:p w:rsidR="00B276A5" w:rsidRDefault="00B276A5" w:rsidP="00B276A5">
                      <w:pPr>
                        <w:jc w:val="center"/>
                      </w:pPr>
                      <w:proofErr w:type="gramStart"/>
                      <w:r>
                        <w:t>Better  /</w:t>
                      </w:r>
                      <w:proofErr w:type="gramEnd"/>
                      <w:r>
                        <w:t xml:space="preserve">  dizzy  / feel  /  magazine / personal</w:t>
                      </w:r>
                    </w:p>
                  </w:txbxContent>
                </v:textbox>
              </v:roundrect>
            </w:pict>
          </mc:Fallback>
        </mc:AlternateContent>
      </w:r>
    </w:p>
    <w:p w:rsidR="00B276A5" w:rsidRPr="00B276A5" w:rsidRDefault="00B276A5" w:rsidP="00B276A5"/>
    <w:p w:rsidR="00B276A5" w:rsidRPr="00B276A5" w:rsidRDefault="00B276A5" w:rsidP="00B276A5"/>
    <w:p w:rsidR="00B276A5" w:rsidRDefault="00B276A5" w:rsidP="00B276A5"/>
    <w:p w:rsidR="00B276A5" w:rsidRDefault="00B276A5" w:rsidP="00B276A5">
      <w:r>
        <w:t>1:How do you …………………………? A little dizzy.</w:t>
      </w:r>
    </w:p>
    <w:p w:rsidR="00B276A5" w:rsidRDefault="00B276A5" w:rsidP="00B276A5">
      <w:r>
        <w:t>2:It was such a terrible ……………….. feeling.</w:t>
      </w:r>
    </w:p>
    <w:p w:rsidR="00B276A5" w:rsidRDefault="00B276A5" w:rsidP="00B276A5">
      <w:r>
        <w:t>3:You can find lots of information in the ……………………..</w:t>
      </w:r>
    </w:p>
    <w:p w:rsidR="00B276A5" w:rsidRDefault="00B276A5" w:rsidP="00B276A5">
      <w:r>
        <w:t>4:Don’t use my earing , It’s …………………….</w:t>
      </w:r>
    </w:p>
    <w:p w:rsidR="00B276A5" w:rsidRDefault="00B276A5" w:rsidP="00B276A5">
      <w:r>
        <w:t>5:If you use the drugs , you feel …………….. soon.</w:t>
      </w:r>
    </w:p>
    <w:p w:rsidR="00B276A5" w:rsidRDefault="00B276A5" w:rsidP="00B276A5"/>
    <w:p w:rsidR="00B276A5" w:rsidRDefault="00B276A5" w:rsidP="00B276A5"/>
    <w:p w:rsidR="00B276A5" w:rsidRDefault="00B276A5" w:rsidP="00B276A5"/>
    <w:p w:rsidR="00B276A5" w:rsidRDefault="00B276A5" w:rsidP="00B276A5"/>
    <w:p w:rsidR="00B276A5" w:rsidRDefault="00B276A5" w:rsidP="00B276A5"/>
    <w:p w:rsidR="00B276A5" w:rsidRDefault="00B276A5" w:rsidP="00B276A5"/>
    <w:p w:rsidR="00B276A5" w:rsidRDefault="00B276A5" w:rsidP="00B276A5"/>
    <w:p w:rsidR="00B276A5" w:rsidRDefault="00B276A5" w:rsidP="00B276A5"/>
    <w:p w:rsidR="00B276A5" w:rsidRPr="001112CE" w:rsidRDefault="008D0B21" w:rsidP="00B276A5">
      <w:pPr>
        <w:rPr>
          <w:b/>
          <w:bCs/>
          <w:sz w:val="24"/>
          <w:szCs w:val="24"/>
        </w:rPr>
      </w:pPr>
      <w:r>
        <w:rPr>
          <w:b/>
          <w:bCs/>
          <w:sz w:val="24"/>
          <w:szCs w:val="24"/>
        </w:rPr>
        <w:t>D</w:t>
      </w:r>
      <w:r w:rsidR="00B276A5" w:rsidRPr="001112CE">
        <w:rPr>
          <w:b/>
          <w:bCs/>
          <w:sz w:val="24"/>
          <w:szCs w:val="24"/>
        </w:rPr>
        <w:t>:Circle the right answer.</w:t>
      </w:r>
      <w:r w:rsidR="001112CE">
        <w:rPr>
          <w:b/>
          <w:bCs/>
          <w:sz w:val="24"/>
          <w:szCs w:val="24"/>
        </w:rPr>
        <w:t>(2.5)</w:t>
      </w:r>
    </w:p>
    <w:p w:rsidR="00B276A5" w:rsidRDefault="00B276A5" w:rsidP="00B276A5">
      <w:r>
        <w:t>1:What’s the problem? I catch / having the cold.</w:t>
      </w:r>
    </w:p>
    <w:p w:rsidR="00B276A5" w:rsidRDefault="00B276A5" w:rsidP="00B276A5">
      <w:r>
        <w:t>2:Don’t sit for a long time in front of the TV , you might get fever / backache.</w:t>
      </w:r>
    </w:p>
    <w:p w:rsidR="00B276A5" w:rsidRDefault="00B276A5" w:rsidP="00B276A5">
      <w:r>
        <w:t>3:I bought her a mug as object / souvenirs.</w:t>
      </w:r>
    </w:p>
    <w:p w:rsidR="00B276A5" w:rsidRDefault="00B276A5" w:rsidP="00B276A5">
      <w:r>
        <w:t>4:I love / hate the way she acts , she is so impolite.</w:t>
      </w:r>
    </w:p>
    <w:p w:rsidR="00B276A5" w:rsidRDefault="00B276A5" w:rsidP="00B276A5">
      <w:r>
        <w:t>5:The phone is ringing / singing , who’s she?</w:t>
      </w:r>
    </w:p>
    <w:p w:rsidR="00B276A5" w:rsidRDefault="00B276A5" w:rsidP="00B276A5"/>
    <w:p w:rsidR="00B276A5" w:rsidRDefault="00B276A5" w:rsidP="00B276A5"/>
    <w:p w:rsidR="00B276A5" w:rsidRDefault="00B276A5" w:rsidP="00B276A5"/>
    <w:p w:rsidR="00B276A5" w:rsidRPr="001112CE" w:rsidRDefault="008D0B21" w:rsidP="00B276A5">
      <w:pPr>
        <w:rPr>
          <w:b/>
          <w:bCs/>
          <w:sz w:val="24"/>
          <w:szCs w:val="24"/>
        </w:rPr>
      </w:pPr>
      <w:r>
        <w:rPr>
          <w:b/>
          <w:bCs/>
          <w:sz w:val="24"/>
          <w:szCs w:val="24"/>
        </w:rPr>
        <w:t>E</w:t>
      </w:r>
      <w:r w:rsidR="00B276A5" w:rsidRPr="001112CE">
        <w:rPr>
          <w:b/>
          <w:bCs/>
          <w:sz w:val="24"/>
          <w:szCs w:val="24"/>
        </w:rPr>
        <w:t>:Coorrect the mistakes.</w:t>
      </w:r>
      <w:r w:rsidR="001112CE">
        <w:rPr>
          <w:b/>
          <w:bCs/>
          <w:sz w:val="24"/>
          <w:szCs w:val="24"/>
        </w:rPr>
        <w:t>(2/5)</w:t>
      </w:r>
    </w:p>
    <w:p w:rsidR="00B276A5" w:rsidRDefault="00B276A5" w:rsidP="00B276A5">
      <w:r>
        <w:t>1:I meet Ann tomorrow night , Do you want to come?</w:t>
      </w:r>
    </w:p>
    <w:p w:rsidR="00B276A5" w:rsidRDefault="00B276A5" w:rsidP="00B276A5">
      <w:r>
        <w:t>2:What are you doing in Monday ? I don’t know.</w:t>
      </w:r>
    </w:p>
    <w:p w:rsidR="00B276A5" w:rsidRDefault="001F4342" w:rsidP="00B276A5">
      <w:r>
        <w:t>3:He usually going to work by bus.</w:t>
      </w:r>
    </w:p>
    <w:p w:rsidR="001F4342" w:rsidRDefault="001F4342" w:rsidP="00B276A5">
      <w:r>
        <w:t>4:How long it takes to go to work?</w:t>
      </w:r>
    </w:p>
    <w:p w:rsidR="001F4342" w:rsidRDefault="001F4342" w:rsidP="00B276A5">
      <w:r>
        <w:t>5:She’s so impolite , I don’t like his manner.</w:t>
      </w:r>
    </w:p>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Pr="001112CE" w:rsidRDefault="008D0B21" w:rsidP="00B276A5">
      <w:pPr>
        <w:rPr>
          <w:b/>
          <w:bCs/>
          <w:sz w:val="24"/>
          <w:szCs w:val="24"/>
        </w:rPr>
      </w:pPr>
      <w:r>
        <w:rPr>
          <w:b/>
          <w:bCs/>
          <w:sz w:val="24"/>
          <w:szCs w:val="24"/>
        </w:rPr>
        <w:t>F</w:t>
      </w:r>
      <w:r w:rsidR="001F4342" w:rsidRPr="001112CE">
        <w:rPr>
          <w:b/>
          <w:bCs/>
          <w:sz w:val="24"/>
          <w:szCs w:val="24"/>
        </w:rPr>
        <w:t>:Write the best answer.</w:t>
      </w:r>
      <w:r w:rsidR="001112CE">
        <w:rPr>
          <w:b/>
          <w:bCs/>
          <w:sz w:val="24"/>
          <w:szCs w:val="24"/>
        </w:rPr>
        <w:t>(2.5)</w:t>
      </w:r>
    </w:p>
    <w:p w:rsidR="001F4342" w:rsidRDefault="001F4342" w:rsidP="00B276A5">
      <w:r>
        <w:t>1:………………….you ………………(to walk ) home today ? I think.</w:t>
      </w:r>
    </w:p>
    <w:p w:rsidR="001F4342" w:rsidRDefault="001F4342" w:rsidP="00B276A5">
      <w:r>
        <w:t>2:She’s going to ………………………..(go ) America this year.</w:t>
      </w:r>
    </w:p>
    <w:p w:rsidR="001F4342" w:rsidRDefault="001F4342" w:rsidP="00B276A5">
      <w:r>
        <w:t>3:It ………………………(not raining ) any more , Let’s go out.</w:t>
      </w:r>
    </w:p>
    <w:p w:rsidR="001F4342" w:rsidRDefault="001F4342" w:rsidP="00B276A5">
      <w:r>
        <w:t>4:What’s his job ? he…………………..( to teach ) English.</w:t>
      </w:r>
    </w:p>
    <w:p w:rsidR="001F4342" w:rsidRDefault="001F4342" w:rsidP="00B276A5">
      <w:r>
        <w:t>5:Who are they ? they are my family , I love………………..</w:t>
      </w:r>
    </w:p>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Pr="001112CE" w:rsidRDefault="008D0B21" w:rsidP="00B276A5">
      <w:pPr>
        <w:rPr>
          <w:b/>
          <w:bCs/>
          <w:sz w:val="24"/>
          <w:szCs w:val="24"/>
        </w:rPr>
      </w:pPr>
      <w:r>
        <w:rPr>
          <w:b/>
          <w:bCs/>
          <w:sz w:val="24"/>
          <w:szCs w:val="24"/>
        </w:rPr>
        <w:t>G</w:t>
      </w:r>
      <w:r w:rsidR="001F4342" w:rsidRPr="001112CE">
        <w:rPr>
          <w:b/>
          <w:bCs/>
          <w:sz w:val="24"/>
          <w:szCs w:val="24"/>
        </w:rPr>
        <w:t>:Tick the best answer.</w:t>
      </w:r>
      <w:r w:rsidR="001112CE">
        <w:rPr>
          <w:b/>
          <w:bCs/>
          <w:sz w:val="24"/>
          <w:szCs w:val="24"/>
        </w:rPr>
        <w:t>(5)</w:t>
      </w:r>
    </w:p>
    <w:p w:rsidR="001F4342" w:rsidRDefault="001F4342" w:rsidP="00B276A5">
      <w:r>
        <w:t>1:I……………… to London tomorrow , But I’m so tired.</w:t>
      </w:r>
    </w:p>
    <w:p w:rsidR="001F4342" w:rsidRDefault="001F4342" w:rsidP="00B276A5">
      <w:r>
        <w:t>1:am travel                                                            2:travel                            3:will travel                 4:am traveling</w:t>
      </w:r>
    </w:p>
    <w:p w:rsidR="001F4342" w:rsidRDefault="001F4342" w:rsidP="00B276A5"/>
    <w:p w:rsidR="001F4342" w:rsidRDefault="001F4342" w:rsidP="00B276A5">
      <w:r>
        <w:t>2:When ………………………………..? I don’t know.</w:t>
      </w:r>
    </w:p>
    <w:p w:rsidR="001F4342" w:rsidRDefault="001F4342" w:rsidP="00B276A5">
      <w:r>
        <w:t>1:does the film start ?</w:t>
      </w:r>
    </w:p>
    <w:p w:rsidR="001F4342" w:rsidRDefault="001F4342" w:rsidP="00B276A5">
      <w:r>
        <w:t>2:is the film start ?</w:t>
      </w:r>
    </w:p>
    <w:p w:rsidR="001F4342" w:rsidRDefault="001F4342" w:rsidP="00B276A5">
      <w:r>
        <w:t>3:is the film starting?</w:t>
      </w:r>
    </w:p>
    <w:p w:rsidR="001F4342" w:rsidRDefault="001F4342" w:rsidP="00B276A5">
      <w:r>
        <w:t>4:starts</w:t>
      </w:r>
    </w:p>
    <w:p w:rsidR="001F4342" w:rsidRDefault="001F4342" w:rsidP="00B276A5"/>
    <w:p w:rsidR="001F4342" w:rsidRDefault="001F4342" w:rsidP="00B276A5"/>
    <w:p w:rsidR="001F4342" w:rsidRDefault="001F4342" w:rsidP="00B276A5">
      <w:r>
        <w:t>3:At first I didn’t like my job , But I …………………… to enjoy it now.</w:t>
      </w:r>
    </w:p>
    <w:p w:rsidR="001F4342" w:rsidRDefault="001F4342" w:rsidP="00B276A5">
      <w:r>
        <w:t>1:being                                                      2:begun                                              3:Am beginning               4:begins</w:t>
      </w:r>
    </w:p>
    <w:p w:rsidR="001F4342" w:rsidRDefault="001F4342" w:rsidP="00B276A5"/>
    <w:p w:rsidR="001F4342" w:rsidRDefault="001F4342" w:rsidP="00B276A5">
      <w:r>
        <w:t>4:She likes soft clothes , But ………………………</w:t>
      </w:r>
    </w:p>
    <w:p w:rsidR="001F4342" w:rsidRDefault="001F4342" w:rsidP="00B276A5">
      <w:r>
        <w:t>1:I do                                                                2:I does                                            3:I don’t                         4:I did</w:t>
      </w:r>
    </w:p>
    <w:p w:rsidR="001F4342" w:rsidRDefault="001F4342" w:rsidP="00B276A5"/>
    <w:p w:rsidR="001F4342" w:rsidRDefault="001F4342" w:rsidP="00B276A5">
      <w:r>
        <w:t>5:We love this house , It’s amazing for ………………..</w:t>
      </w:r>
    </w:p>
    <w:p w:rsidR="001F4342" w:rsidRDefault="001F4342" w:rsidP="00B276A5">
      <w:r>
        <w:t>1:we                                                                        2:you                                         3:they                        4:us</w:t>
      </w:r>
    </w:p>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Pr="001112CE" w:rsidRDefault="008D0B21" w:rsidP="00B276A5">
      <w:pPr>
        <w:rPr>
          <w:b/>
          <w:bCs/>
        </w:rPr>
      </w:pPr>
      <w:r>
        <w:rPr>
          <w:b/>
          <w:bCs/>
          <w:sz w:val="24"/>
          <w:szCs w:val="24"/>
        </w:rPr>
        <w:t>H</w:t>
      </w:r>
      <w:r w:rsidR="001F4342" w:rsidRPr="001112CE">
        <w:rPr>
          <w:b/>
          <w:bCs/>
          <w:sz w:val="24"/>
          <w:szCs w:val="24"/>
        </w:rPr>
        <w:t>:Write answers.</w:t>
      </w:r>
      <w:r w:rsidR="001112CE">
        <w:rPr>
          <w:b/>
          <w:bCs/>
          <w:sz w:val="24"/>
          <w:szCs w:val="24"/>
        </w:rPr>
        <w:t>(2)</w:t>
      </w:r>
    </w:p>
    <w:p w:rsidR="001F4342" w:rsidRDefault="001F4342" w:rsidP="00B276A5">
      <w:r>
        <w:t>1:What are you going to do this month?</w:t>
      </w:r>
    </w:p>
    <w:p w:rsidR="001F4342" w:rsidRDefault="001F4342" w:rsidP="00B276A5">
      <w:r>
        <w:t>2:What does your father do?</w:t>
      </w:r>
    </w:p>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Default="001F4342" w:rsidP="00B276A5"/>
    <w:p w:rsidR="001F4342" w:rsidRPr="001112CE" w:rsidRDefault="008D0B21" w:rsidP="00B276A5">
      <w:pPr>
        <w:rPr>
          <w:b/>
          <w:bCs/>
          <w:sz w:val="24"/>
          <w:szCs w:val="24"/>
        </w:rPr>
      </w:pPr>
      <w:r>
        <w:rPr>
          <w:b/>
          <w:bCs/>
          <w:sz w:val="24"/>
          <w:szCs w:val="24"/>
        </w:rPr>
        <w:lastRenderedPageBreak/>
        <w:t>I</w:t>
      </w:r>
      <w:bookmarkStart w:id="0" w:name="_GoBack"/>
      <w:bookmarkEnd w:id="0"/>
      <w:r w:rsidR="001F4342" w:rsidRPr="001112CE">
        <w:rPr>
          <w:b/>
          <w:bCs/>
          <w:sz w:val="24"/>
          <w:szCs w:val="24"/>
        </w:rPr>
        <w:t>:Read and fill in the blanks.</w:t>
      </w:r>
      <w:r w:rsidR="001112CE">
        <w:rPr>
          <w:b/>
          <w:bCs/>
          <w:sz w:val="24"/>
          <w:szCs w:val="24"/>
        </w:rPr>
        <w:t>(1)</w:t>
      </w:r>
    </w:p>
    <w:p w:rsidR="001F4342" w:rsidRDefault="001F4342" w:rsidP="00B276A5"/>
    <w:p w:rsidR="001F4342" w:rsidRDefault="001F4342" w:rsidP="001F4342">
      <w:r>
        <w:t xml:space="preserve">Going to the cinema has been a popular form of entertainment since the 1890s. Traditionally, cinemas seat people in rows of chairs inside a dark room. Nowadays however, there are numerous cinemas around the world that provide a much more interesting experience.  </w:t>
      </w:r>
    </w:p>
    <w:p w:rsidR="001F4342" w:rsidRDefault="001F4342" w:rsidP="001F4342">
      <w:r>
        <w:t xml:space="preserve">One example is the Pula Arena in Croatia. It is one of the six largest surviving Roman arenas in the world. It once occupied the locals with violent gladiator battles, but now entertains them with films. Every year, a European film competition called the Pula Film Festival takes place here.  </w:t>
      </w:r>
    </w:p>
    <w:p w:rsidR="001F4342" w:rsidRDefault="001F4342" w:rsidP="001F4342">
      <w:r>
        <w:t xml:space="preserve">Cinema “Lake” is an outdoor cinema in Kosovo. It is located at a lake on a hill in a city park. As well as lakeside chairs, there are rubber boats, so that the audience can watch the films while rowing around the lake. Part of the annual International Documentary and Short Film Festival happens here.  </w:t>
      </w:r>
    </w:p>
    <w:p w:rsidR="001F4342" w:rsidRDefault="001F4342" w:rsidP="001F4342">
      <w:r>
        <w:t xml:space="preserve">The Hot Tub cinema is on a rooftop in London, England. The audience sit in Jacuzzis while watching classic films. It is possible to book a whole tub for a group of six, or to buy individual tickets to share a tub with others. Every tub has waiter service to supply food and drinks. Afterwards, there is a party and music.  </w:t>
      </w:r>
    </w:p>
    <w:p w:rsidR="001F4342" w:rsidRDefault="001F4342" w:rsidP="001F4342">
      <w:r>
        <w:t xml:space="preserve">The Sci-Fi Dine-In Theater Restaurant is at Hollywood Studios, one of the four theme parks at Walt Disney World in Orlando in the USA. The cinema looks like a 1950s drive-in theatre. Visitors watch film clips from 1950s and 1960s films while eating typical American food at tables disguised as cars.  </w:t>
      </w:r>
    </w:p>
    <w:p w:rsidR="001F4342" w:rsidRDefault="001F4342" w:rsidP="001F4342">
      <w:r>
        <w:t xml:space="preserve">The Orange Cinema in China is an exclusive club for members only. It offers a luxurious setting in which guests can enjoy fine drinks, private dining, and comfortable blankets and pillows. The use of advanced projectors results in very high visual and sound quality.  </w:t>
      </w:r>
    </w:p>
    <w:p w:rsidR="001F4342" w:rsidRDefault="001F4342" w:rsidP="001F4342">
      <w:r>
        <w:t xml:space="preserve">These are just a few examples of the fascinating variety of cinemas around the world. It seems that going out to watch a film is as popular now as ever, but the traditional cinema may no longer be enough to keep people entertained. For many, the cinema itself may be more important than the film that is showing.   </w:t>
      </w:r>
    </w:p>
    <w:p w:rsidR="00B276A5" w:rsidRDefault="001F4342" w:rsidP="001F4342">
      <w:r>
        <w:t xml:space="preserve">Complete the sentences with a word, phrase or number from the text (maximum 3 words). Write the word, phrase or number in the space provided.  </w:t>
      </w:r>
    </w:p>
    <w:p w:rsidR="001F4342" w:rsidRDefault="001F4342" w:rsidP="001F4342"/>
    <w:p w:rsidR="001F4342" w:rsidRDefault="001F4342" w:rsidP="001F4342"/>
    <w:p w:rsidR="001F4342" w:rsidRDefault="001F4342" w:rsidP="001F4342"/>
    <w:p w:rsidR="001F4342" w:rsidRDefault="001F4342" w:rsidP="001F4342"/>
    <w:p w:rsidR="001F4342" w:rsidRDefault="001F4342" w:rsidP="001F4342"/>
    <w:p w:rsidR="001F4342" w:rsidRDefault="001F4342" w:rsidP="001F4342"/>
    <w:p w:rsidR="001F4342" w:rsidRDefault="001F4342" w:rsidP="001F4342"/>
    <w:p w:rsidR="001F4342" w:rsidRDefault="001F4342" w:rsidP="001F4342"/>
    <w:p w:rsidR="001F4342" w:rsidRDefault="001F4342" w:rsidP="001F4342"/>
    <w:p w:rsidR="001F4342" w:rsidRDefault="001F4342" w:rsidP="001F4342"/>
    <w:p w:rsidR="001F4342" w:rsidRDefault="001F4342" w:rsidP="001F4342">
      <w:r>
        <w:t xml:space="preserve">1. Pula Arena in Croatia shows films inside an arena from ____________________________ times.  </w:t>
      </w:r>
    </w:p>
    <w:p w:rsidR="001F4342" w:rsidRDefault="001F4342" w:rsidP="001F4342">
      <w:r>
        <w:t xml:space="preserve">  </w:t>
      </w:r>
    </w:p>
    <w:p w:rsidR="001F4342" w:rsidRDefault="001F4342" w:rsidP="001F4342">
      <w:r>
        <w:t xml:space="preserve">2. At Cinema “Lake” in Kosovo, the audience sit in either chairs or ____________________________.  </w:t>
      </w:r>
    </w:p>
    <w:p w:rsidR="001F4342" w:rsidRDefault="001F4342" w:rsidP="001F4342">
      <w:r>
        <w:t xml:space="preserve">  </w:t>
      </w:r>
    </w:p>
    <w:p w:rsidR="001F4342" w:rsidRDefault="001F4342" w:rsidP="001F4342">
      <w:r>
        <w:t xml:space="preserve">3. At the Hot Tub cinema in London, groups of fewer than six may have to ____________________________ with strangers.  </w:t>
      </w:r>
    </w:p>
    <w:p w:rsidR="001F4342" w:rsidRDefault="001F4342" w:rsidP="001F4342">
      <w:r>
        <w:t xml:space="preserve">  </w:t>
      </w:r>
    </w:p>
    <w:p w:rsidR="001F4342" w:rsidRDefault="001F4342" w:rsidP="001F4342">
      <w:r>
        <w:t xml:space="preserve">4. At the Sci-Fi Dine-In Theater Restaurant in the USA, the audience watch films at the same time as ____________________________.  </w:t>
      </w:r>
    </w:p>
    <w:p w:rsidR="001F4342" w:rsidRDefault="001F4342" w:rsidP="001F4342">
      <w:r>
        <w:t xml:space="preserve">  </w:t>
      </w:r>
    </w:p>
    <w:p w:rsidR="001F4342" w:rsidRPr="00B276A5" w:rsidRDefault="001F4342" w:rsidP="001F4342">
      <w:r>
        <w:t>5. The Orange Cinema in China offers high quality vision and sound thanks to the use of ____________________________</w:t>
      </w:r>
    </w:p>
    <w:sectPr w:rsidR="001F4342" w:rsidRPr="00B276A5" w:rsidSect="0007744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6B3" w:rsidRDefault="005746B3" w:rsidP="00077448">
      <w:pPr>
        <w:spacing w:after="0" w:line="240" w:lineRule="auto"/>
      </w:pPr>
      <w:r>
        <w:separator/>
      </w:r>
    </w:p>
  </w:endnote>
  <w:endnote w:type="continuationSeparator" w:id="0">
    <w:p w:rsidR="005746B3" w:rsidRDefault="005746B3" w:rsidP="00077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48" w:rsidRDefault="000774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48" w:rsidRDefault="000774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48" w:rsidRDefault="000774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6B3" w:rsidRDefault="005746B3" w:rsidP="00077448">
      <w:pPr>
        <w:spacing w:after="0" w:line="240" w:lineRule="auto"/>
      </w:pPr>
      <w:r>
        <w:separator/>
      </w:r>
    </w:p>
  </w:footnote>
  <w:footnote w:type="continuationSeparator" w:id="0">
    <w:p w:rsidR="005746B3" w:rsidRDefault="005746B3" w:rsidP="000774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48" w:rsidRDefault="000774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48" w:rsidRDefault="00077448" w:rsidP="00077448">
    <w:pPr>
      <w:pStyle w:val="Header"/>
    </w:pPr>
    <w:r>
      <w:t>TEEN 2 TEEN 2 UNITS 9 TO 10</w:t>
    </w:r>
    <w:r>
      <w:ptab w:relativeTo="margin" w:alignment="center" w:leader="none"/>
    </w:r>
    <w:r>
      <w:t>IN THE NAME OF GOD</w:t>
    </w:r>
    <w:r>
      <w:ptab w:relativeTo="margin" w:alignment="right" w:leader="none"/>
    </w:r>
    <w:r>
      <w:t>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448" w:rsidRDefault="000774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448"/>
    <w:rsid w:val="000526A0"/>
    <w:rsid w:val="00077448"/>
    <w:rsid w:val="000F31C2"/>
    <w:rsid w:val="001112CE"/>
    <w:rsid w:val="001F4342"/>
    <w:rsid w:val="005746B3"/>
    <w:rsid w:val="005D25BE"/>
    <w:rsid w:val="007A72C6"/>
    <w:rsid w:val="008D0B21"/>
    <w:rsid w:val="00A16BF3"/>
    <w:rsid w:val="00B276A5"/>
    <w:rsid w:val="00BD6B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1CF935-3A4D-45F2-849B-ADD77AE8E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74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7448"/>
  </w:style>
  <w:style w:type="paragraph" w:styleId="Footer">
    <w:name w:val="footer"/>
    <w:basedOn w:val="Normal"/>
    <w:link w:val="FooterChar"/>
    <w:uiPriority w:val="99"/>
    <w:unhideWhenUsed/>
    <w:rsid w:val="000774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7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TORANJ</dc:creator>
  <cp:keywords/>
  <dc:description/>
  <cp:lastModifiedBy>TORANJ</cp:lastModifiedBy>
  <cp:revision>9</cp:revision>
  <dcterms:created xsi:type="dcterms:W3CDTF">2018-12-02T18:33:00Z</dcterms:created>
  <dcterms:modified xsi:type="dcterms:W3CDTF">2018-12-02T19:15:00Z</dcterms:modified>
</cp:coreProperties>
</file>